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69F92A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56527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C931458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56527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4B463C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355FEFE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1B92750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52445B1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5CA0BD0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FB3ADC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DE1929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DA1F36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8FB8FC3" w14:textId="77777777" w:rsidR="00E471E7" w:rsidRPr="00E97E78" w:rsidRDefault="00E471E7" w:rsidP="00E471E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FA740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37531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537531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A03F543" w14:textId="77777777" w:rsidR="00537531" w:rsidRPr="006B245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6B24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E4BFDE" w14:textId="3B1DC53E" w:rsidR="00537531" w:rsidRPr="006B245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6B24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6A167C9" w14:textId="77777777" w:rsidR="00537531" w:rsidRPr="006B245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493033CF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537531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1F116BA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C56527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8B0A23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E3EC44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6D631E3" w14:textId="77777777" w:rsidR="00537531" w:rsidRPr="000D6144" w:rsidRDefault="00537531" w:rsidP="0053753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 (EN ISO 717-1:1997)( Dn,f,w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244CB4C" w14:textId="77777777" w:rsidR="00537531" w:rsidRDefault="00537531" w:rsidP="0053753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43809C9" w14:textId="77777777" w:rsidR="00537531" w:rsidRPr="006B245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6B24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DC426E" w14:textId="77777777" w:rsidR="00537531" w:rsidRPr="006B245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6B24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0ED4AB5" w14:textId="77777777" w:rsidR="00537531" w:rsidRPr="006B245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6B24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A57C5F0" w14:textId="77777777" w:rsidR="00537531" w:rsidRPr="006B245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6B24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516D45" w14:textId="2926F569" w:rsidR="00537531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6B245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 w:rsidRPr="006B24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56CA091" w14:textId="56A18FA4" w:rsidR="00581737" w:rsidRPr="002620AB" w:rsidRDefault="00581737" w:rsidP="0058173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471E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E471E7">
        <w:rPr>
          <w:rFonts w:ascii="Arial" w:hAnsi="Arial" w:cs="Arial"/>
          <w:sz w:val="16"/>
          <w:szCs w:val="16"/>
          <w:lang w:val="en-GB"/>
        </w:rPr>
        <w:tab/>
      </w:r>
      <w:r w:rsidR="003D0BFE" w:rsidRPr="00E471E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E471E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E471E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312711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>Metallic™ T24 Hook 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53D458C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537531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9D0E6D6" w14:textId="26786C9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537531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148E989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537531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30C36EE6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32C1A748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</w:t>
      </w:r>
      <w:r w:rsidR="00537531">
        <w:rPr>
          <w:rFonts w:ascii="Arial" w:hAnsi="Arial" w:cs="Arial"/>
          <w:sz w:val="16"/>
          <w:szCs w:val="16"/>
        </w:rPr>
        <w:t>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270B273" w:rsidR="000D6144" w:rsidRPr="00581737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581737">
        <w:rPr>
          <w:rFonts w:ascii="Arial" w:hAnsi="Arial" w:cs="Arial"/>
          <w:sz w:val="16"/>
          <w:szCs w:val="16"/>
          <w:lang w:val="pl-PL"/>
        </w:rPr>
        <w:t xml:space="preserve">- </w:t>
      </w:r>
      <w:r w:rsidR="00677238" w:rsidRPr="00581737">
        <w:rPr>
          <w:rFonts w:ascii="Arial" w:hAnsi="Arial" w:cs="Arial"/>
          <w:sz w:val="16"/>
          <w:szCs w:val="16"/>
          <w:lang w:val="pl-PL"/>
        </w:rPr>
        <w:t xml:space="preserve">profiel: </w:t>
      </w:r>
      <w:r w:rsidRPr="00581737">
        <w:rPr>
          <w:rFonts w:ascii="Arial" w:hAnsi="Arial" w:cs="Arial"/>
          <w:sz w:val="16"/>
          <w:szCs w:val="16"/>
          <w:lang w:val="pl-PL"/>
        </w:rPr>
        <w:t>Z-profiel</w:t>
      </w:r>
      <w:r w:rsidR="00677238" w:rsidRPr="00581737">
        <w:rPr>
          <w:rFonts w:ascii="Arial" w:hAnsi="Arial" w:cs="Arial"/>
          <w:sz w:val="16"/>
          <w:szCs w:val="16"/>
          <w:lang w:val="pl-PL"/>
        </w:rPr>
        <w:t xml:space="preserve">, </w:t>
      </w:r>
      <w:r w:rsidR="009570E2" w:rsidRPr="00581737">
        <w:rPr>
          <w:rFonts w:ascii="Arial" w:hAnsi="Arial" w:cs="Arial"/>
          <w:sz w:val="16"/>
          <w:szCs w:val="16"/>
          <w:lang w:val="pl-PL"/>
        </w:rPr>
        <w:t xml:space="preserve">Z40, </w:t>
      </w:r>
      <w:r w:rsidR="00677238" w:rsidRPr="00581737">
        <w:rPr>
          <w:rFonts w:ascii="Arial" w:hAnsi="Arial" w:cs="Arial"/>
          <w:sz w:val="16"/>
          <w:szCs w:val="16"/>
          <w:lang w:val="pl-PL"/>
        </w:rPr>
        <w:t xml:space="preserve">afmeting (mm): </w:t>
      </w:r>
      <w:r w:rsidRPr="00581737">
        <w:rPr>
          <w:rFonts w:ascii="Arial" w:hAnsi="Arial" w:cs="Arial"/>
          <w:sz w:val="16"/>
          <w:szCs w:val="16"/>
          <w:lang w:val="pl-PL"/>
        </w:rPr>
        <w:t>40x19</w:t>
      </w:r>
    </w:p>
    <w:p w14:paraId="060A349B" w14:textId="7E7AECA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 w:rsidR="00537531">
        <w:rPr>
          <w:rFonts w:ascii="Arial" w:hAnsi="Arial" w:cs="Arial"/>
          <w:sz w:val="16"/>
          <w:szCs w:val="16"/>
        </w:rPr>
        <w:t xml:space="preserve"> afmeting (mm): 40x19</w:t>
      </w:r>
    </w:p>
    <w:p w14:paraId="656B13F2" w14:textId="6D50177B" w:rsidR="00770AAB" w:rsidRPr="00874EEC" w:rsidRDefault="00F579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F57992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019CC9D4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F57992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</w:t>
      </w:r>
      <w:r w:rsidR="00537531">
        <w:rPr>
          <w:rFonts w:ascii="Arial" w:hAnsi="Arial" w:cs="Arial"/>
          <w:sz w:val="16"/>
          <w:szCs w:val="16"/>
        </w:rPr>
        <w:t>24</w:t>
      </w:r>
      <w:r w:rsidR="00F57992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A14669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537531">
        <w:rPr>
          <w:rFonts w:ascii="Arial" w:hAnsi="Arial" w:cs="Arial"/>
          <w:sz w:val="16"/>
          <w:szCs w:val="16"/>
        </w:rPr>
        <w:t>, h.o.h. 1200 mm</w:t>
      </w:r>
      <w:r w:rsidR="0066285A" w:rsidRPr="363E5BED">
        <w:rPr>
          <w:rFonts w:ascii="Arial" w:hAnsi="Arial" w:cs="Arial"/>
          <w:sz w:val="16"/>
          <w:szCs w:val="16"/>
        </w:rPr>
        <w:t xml:space="preserve"> </w:t>
      </w:r>
    </w:p>
    <w:p w14:paraId="4D1E10F6" w14:textId="50273F38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537531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34B96C2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537531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5D78C30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</w:t>
      </w:r>
      <w:r w:rsidR="00537531">
        <w:rPr>
          <w:rFonts w:ascii="Arial" w:hAnsi="Arial" w:cs="Arial"/>
          <w:color w:val="000000"/>
          <w:sz w:val="16"/>
          <w:szCs w:val="16"/>
        </w:rPr>
        <w:t>aster, Kruiskoppeling, BR100 CC</w:t>
      </w:r>
    </w:p>
    <w:p w14:paraId="1F2DAFE4" w14:textId="14C6655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Bovendee</w:t>
      </w:r>
      <w:r w:rsidR="002308A3">
        <w:rPr>
          <w:rFonts w:ascii="Arial" w:hAnsi="Arial" w:cs="Arial"/>
          <w:color w:val="000000"/>
          <w:sz w:val="16"/>
          <w:szCs w:val="16"/>
        </w:rPr>
        <w:t>l noniusophanger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9CEA4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Onderdeel nonius</w:t>
      </w:r>
      <w:r w:rsidR="00537531">
        <w:rPr>
          <w:rFonts w:ascii="Arial" w:hAnsi="Arial" w:cs="Arial"/>
          <w:color w:val="000000"/>
          <w:sz w:val="16"/>
          <w:szCs w:val="16"/>
        </w:rPr>
        <w:t>ophangers BRS100/3400, NH BR100</w:t>
      </w:r>
    </w:p>
    <w:p w14:paraId="288F832F" w14:textId="19FCDC6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Verbindingsspeld, NH CLIP</w:t>
      </w:r>
      <w:r w:rsidR="00537531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76FD0DA2" w:rsidR="00B8327D" w:rsidRPr="00581737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1737">
        <w:rPr>
          <w:rFonts w:ascii="Arial" w:eastAsia="Arial" w:hAnsi="Arial" w:cs="Arial"/>
          <w:sz w:val="16"/>
          <w:szCs w:val="16"/>
          <w:lang w:val="en-GB"/>
        </w:rPr>
        <w:t>- Chicago Metallic™ muurveer FIXT</w:t>
      </w:r>
    </w:p>
    <w:p w14:paraId="650CD5EA" w14:textId="1425EBA1" w:rsidR="00313E43" w:rsidRPr="0058173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1737">
        <w:rPr>
          <w:rFonts w:ascii="Arial" w:eastAsia="Arial" w:hAnsi="Arial" w:cs="Arial"/>
          <w:sz w:val="16"/>
          <w:szCs w:val="16"/>
          <w:lang w:val="en-GB"/>
        </w:rPr>
        <w:t>- Sleuventang bandraster, PINC BR</w:t>
      </w:r>
    </w:p>
    <w:p w14:paraId="698694B7" w14:textId="090E7A8F" w:rsidR="00313E43" w:rsidRPr="0058173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1737">
        <w:rPr>
          <w:rFonts w:ascii="Arial" w:eastAsia="Arial" w:hAnsi="Arial" w:cs="Arial"/>
          <w:sz w:val="16"/>
          <w:szCs w:val="16"/>
          <w:lang w:val="en-GB"/>
        </w:rPr>
        <w:t>- Rockfon® Soundstop™</w:t>
      </w:r>
    </w:p>
    <w:p w14:paraId="3AA5F2EC" w14:textId="3D48F684" w:rsidR="00313E43" w:rsidRPr="0058173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1737">
        <w:rPr>
          <w:rFonts w:ascii="Arial" w:eastAsia="Arial" w:hAnsi="Arial" w:cs="Arial"/>
          <w:sz w:val="16"/>
          <w:szCs w:val="16"/>
          <w:lang w:val="en-GB"/>
        </w:rPr>
        <w:t>- Rockfon® Rocklux®</w:t>
      </w:r>
    </w:p>
    <w:p w14:paraId="33E2FE76" w14:textId="3F732E13" w:rsidR="000D6144" w:rsidRPr="00581737" w:rsidRDefault="000D6144" w:rsidP="0053753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2B640597" w14:textId="231CD198" w:rsidR="000D6144" w:rsidRPr="00581737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81737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581737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581737">
        <w:rPr>
          <w:rFonts w:ascii="Arial" w:hAnsi="Arial" w:cs="Arial"/>
          <w:sz w:val="16"/>
          <w:szCs w:val="16"/>
          <w:lang w:val="en-GB"/>
        </w:rPr>
        <w:t xml:space="preserve"> </w:t>
      </w:r>
      <w:r w:rsidRPr="00581737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3DDD" w14:textId="77777777" w:rsidR="00701829" w:rsidRDefault="00701829">
      <w:pPr>
        <w:spacing w:after="0" w:line="240" w:lineRule="auto"/>
      </w:pPr>
      <w:r>
        <w:separator/>
      </w:r>
    </w:p>
  </w:endnote>
  <w:endnote w:type="continuationSeparator" w:id="0">
    <w:p w14:paraId="50B70F6F" w14:textId="77777777" w:rsidR="00701829" w:rsidRDefault="0070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CD8A" w14:textId="77777777" w:rsidR="00701829" w:rsidRDefault="00701829">
      <w:pPr>
        <w:spacing w:after="0" w:line="240" w:lineRule="auto"/>
      </w:pPr>
      <w:r>
        <w:separator/>
      </w:r>
    </w:p>
  </w:footnote>
  <w:footnote w:type="continuationSeparator" w:id="0">
    <w:p w14:paraId="2F876781" w14:textId="77777777" w:rsidR="00701829" w:rsidRDefault="0070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574A7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37531"/>
    <w:rsid w:val="00540EFF"/>
    <w:rsid w:val="00581737"/>
    <w:rsid w:val="005973CB"/>
    <w:rsid w:val="005A6380"/>
    <w:rsid w:val="005E6F16"/>
    <w:rsid w:val="0066285A"/>
    <w:rsid w:val="00677238"/>
    <w:rsid w:val="00685E10"/>
    <w:rsid w:val="006B2452"/>
    <w:rsid w:val="006D5731"/>
    <w:rsid w:val="00701829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72FDB"/>
    <w:rsid w:val="00AF7D00"/>
    <w:rsid w:val="00B23AD3"/>
    <w:rsid w:val="00B8327D"/>
    <w:rsid w:val="00B87752"/>
    <w:rsid w:val="00B943B1"/>
    <w:rsid w:val="00BB5AE4"/>
    <w:rsid w:val="00BF6782"/>
    <w:rsid w:val="00C56527"/>
    <w:rsid w:val="00CA2A1A"/>
    <w:rsid w:val="00CD12C8"/>
    <w:rsid w:val="00CD44C5"/>
    <w:rsid w:val="00CF7D71"/>
    <w:rsid w:val="00D2551A"/>
    <w:rsid w:val="00D44494"/>
    <w:rsid w:val="00D93D8C"/>
    <w:rsid w:val="00DA7BD6"/>
    <w:rsid w:val="00DE1929"/>
    <w:rsid w:val="00E471E7"/>
    <w:rsid w:val="00E60F16"/>
    <w:rsid w:val="00EA58CA"/>
    <w:rsid w:val="00EB5F30"/>
    <w:rsid w:val="00F125FC"/>
    <w:rsid w:val="00F268D2"/>
    <w:rsid w:val="00F32881"/>
    <w:rsid w:val="00F57992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DBE1EC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3EC44D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53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37531"/>
  </w:style>
  <w:style w:type="character" w:customStyle="1" w:styleId="eop">
    <w:name w:val="eop"/>
    <w:basedOn w:val="DefaultParagraphFont"/>
    <w:rsid w:val="0053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F0A0B6B4-6E42-4665-9ED2-CA72482F0EE4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2020-08-12T06:54:00Z</dcterms:created>
  <dcterms:modified xsi:type="dcterms:W3CDTF">2023-11-15T14:26:00Z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